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5E" w:rsidRDefault="000E165E" w:rsidP="000E165E">
      <w:pPr>
        <w:tabs>
          <w:tab w:val="left" w:pos="2775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84B84">
        <w:rPr>
          <w:rFonts w:ascii="Times New Roman" w:hAnsi="Times New Roman" w:cs="Times New Roman"/>
          <w:b/>
          <w:sz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</w:rPr>
        <w:t>для 2 класса</w:t>
      </w:r>
      <w:r w:rsidRPr="00084B84">
        <w:rPr>
          <w:rFonts w:ascii="Times New Roman" w:hAnsi="Times New Roman" w:cs="Times New Roman"/>
          <w:b/>
          <w:sz w:val="28"/>
        </w:rPr>
        <w:t xml:space="preserve"> на </w:t>
      </w:r>
      <w:r w:rsidR="00C471B2">
        <w:rPr>
          <w:rFonts w:ascii="Times New Roman" w:hAnsi="Times New Roman" w:cs="Times New Roman"/>
          <w:b/>
          <w:sz w:val="28"/>
        </w:rPr>
        <w:t>14</w:t>
      </w:r>
      <w:r>
        <w:rPr>
          <w:rFonts w:ascii="Times New Roman" w:hAnsi="Times New Roman" w:cs="Times New Roman"/>
          <w:b/>
          <w:sz w:val="28"/>
        </w:rPr>
        <w:t xml:space="preserve">.05.20г </w:t>
      </w:r>
    </w:p>
    <w:p w:rsidR="000E165E" w:rsidRPr="00A37131" w:rsidRDefault="000E165E" w:rsidP="000E165E">
      <w:pPr>
        <w:contextualSpacing/>
        <w:jc w:val="right"/>
        <w:rPr>
          <w:rFonts w:ascii="Times New Roman" w:hAnsi="Times New Roman" w:cs="Times New Roman"/>
          <w:b/>
          <w:i/>
          <w:sz w:val="28"/>
        </w:rPr>
      </w:pPr>
      <w:r w:rsidRPr="00F12573">
        <w:rPr>
          <w:rFonts w:ascii="Times New Roman" w:hAnsi="Times New Roman" w:cs="Times New Roman"/>
          <w:b/>
          <w:i/>
          <w:sz w:val="28"/>
        </w:rPr>
        <w:t>Классный руководитель: Вербина Т. А.</w:t>
      </w:r>
    </w:p>
    <w:tbl>
      <w:tblPr>
        <w:tblStyle w:val="a5"/>
        <w:tblW w:w="15022" w:type="dxa"/>
        <w:tblLayout w:type="fixed"/>
        <w:tblLook w:val="04A0"/>
      </w:tblPr>
      <w:tblGrid>
        <w:gridCol w:w="670"/>
        <w:gridCol w:w="1139"/>
        <w:gridCol w:w="8789"/>
        <w:gridCol w:w="1228"/>
        <w:gridCol w:w="3196"/>
      </w:tblGrid>
      <w:tr w:rsidR="000E165E" w:rsidRPr="00A9100E" w:rsidTr="00FD7892">
        <w:tc>
          <w:tcPr>
            <w:tcW w:w="15022" w:type="dxa"/>
            <w:gridSpan w:val="5"/>
          </w:tcPr>
          <w:p w:rsidR="000E165E" w:rsidRPr="00A9100E" w:rsidRDefault="00C471B2" w:rsidP="00FD78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Четверг 14</w:t>
            </w:r>
            <w:r w:rsidR="000E165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мая</w:t>
            </w:r>
          </w:p>
        </w:tc>
      </w:tr>
      <w:tr w:rsidR="000E165E" w:rsidRPr="00A9100E" w:rsidTr="00FD7892">
        <w:tc>
          <w:tcPr>
            <w:tcW w:w="670" w:type="dxa"/>
          </w:tcPr>
          <w:p w:rsidR="000E165E" w:rsidRPr="00A9100E" w:rsidRDefault="000E165E" w:rsidP="00FD78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№</w:t>
            </w:r>
          </w:p>
          <w:p w:rsidR="000E165E" w:rsidRPr="00A836AB" w:rsidRDefault="000E165E" w:rsidP="00FD78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szCs w:val="24"/>
              </w:rPr>
              <w:t>n</w:t>
            </w:r>
            <w:r w:rsidRPr="00A836AB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/</w:t>
            </w:r>
            <w:r w:rsidRPr="00A9100E">
              <w:rPr>
                <w:rFonts w:ascii="Times New Roman" w:hAnsi="Times New Roman" w:cs="Times New Roman"/>
                <w:b/>
                <w:sz w:val="28"/>
                <w:szCs w:val="24"/>
              </w:rPr>
              <w:t>n</w:t>
            </w:r>
          </w:p>
        </w:tc>
        <w:tc>
          <w:tcPr>
            <w:tcW w:w="1139" w:type="dxa"/>
          </w:tcPr>
          <w:p w:rsidR="000E165E" w:rsidRPr="00A9100E" w:rsidRDefault="000E165E" w:rsidP="00FD78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Предмет</w:t>
            </w:r>
          </w:p>
        </w:tc>
        <w:tc>
          <w:tcPr>
            <w:tcW w:w="8789" w:type="dxa"/>
          </w:tcPr>
          <w:p w:rsidR="000E165E" w:rsidRPr="00A9100E" w:rsidRDefault="000E165E" w:rsidP="00FD78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Материал урока</w:t>
            </w:r>
          </w:p>
        </w:tc>
        <w:tc>
          <w:tcPr>
            <w:tcW w:w="1228" w:type="dxa"/>
          </w:tcPr>
          <w:p w:rsidR="000E165E" w:rsidRPr="00A9100E" w:rsidRDefault="000E165E" w:rsidP="00FD78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Стр. </w:t>
            </w:r>
            <w:proofErr w:type="spellStart"/>
            <w:r w:rsidRPr="00A9100E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учеб-ка</w:t>
            </w:r>
            <w:proofErr w:type="spellEnd"/>
          </w:p>
        </w:tc>
        <w:tc>
          <w:tcPr>
            <w:tcW w:w="3196" w:type="dxa"/>
          </w:tcPr>
          <w:p w:rsidR="000E165E" w:rsidRPr="00A9100E" w:rsidRDefault="000E165E" w:rsidP="00FD78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ru-RU"/>
              </w:rPr>
              <w:t xml:space="preserve">Примечание  </w:t>
            </w:r>
          </w:p>
        </w:tc>
      </w:tr>
      <w:tr w:rsidR="000E165E" w:rsidRPr="00A9100E" w:rsidTr="00FD7892">
        <w:tc>
          <w:tcPr>
            <w:tcW w:w="670" w:type="dxa"/>
          </w:tcPr>
          <w:p w:rsidR="000E165E" w:rsidRPr="00A9100E" w:rsidRDefault="000E165E" w:rsidP="00FD7892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1.</w:t>
            </w:r>
          </w:p>
        </w:tc>
        <w:tc>
          <w:tcPr>
            <w:tcW w:w="1139" w:type="dxa"/>
          </w:tcPr>
          <w:p w:rsidR="000E165E" w:rsidRPr="00A9100E" w:rsidRDefault="000E165E" w:rsidP="00FD7892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Литературное чтение</w:t>
            </w:r>
          </w:p>
        </w:tc>
        <w:tc>
          <w:tcPr>
            <w:tcW w:w="8789" w:type="dxa"/>
          </w:tcPr>
          <w:p w:rsidR="000E165E" w:rsidRPr="00A9100E" w:rsidRDefault="00BC1CF5" w:rsidP="00FD7892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  <w:t>Шарь Перро «Кот в сапогах»</w:t>
            </w:r>
          </w:p>
          <w:p w:rsidR="000E165E" w:rsidRPr="00A9100E" w:rsidRDefault="000E165E" w:rsidP="00FD7892">
            <w:pPr>
              <w:rPr>
                <w:rFonts w:ascii="Times New Roman" w:hAnsi="Times New Roman" w:cs="Times New Roman"/>
                <w:i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Пояснения к выполнению заданий.</w:t>
            </w:r>
          </w:p>
          <w:p w:rsidR="001C0D4B" w:rsidRPr="00D1105D" w:rsidRDefault="000E165E" w:rsidP="00D1105D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pacing w:val="2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="001C0D4B" w:rsidRPr="00D1105D">
              <w:rPr>
                <w:rFonts w:ascii="Times New Roman" w:eastAsia="Times New Roman" w:hAnsi="Times New Roman"/>
                <w:color w:val="000000"/>
                <w:spacing w:val="20"/>
                <w:sz w:val="28"/>
                <w:szCs w:val="28"/>
                <w:lang w:val="ru-RU" w:eastAsia="ru-RU"/>
              </w:rPr>
              <w:t xml:space="preserve">1. Прочитать сказку «Кот в сапогах» </w:t>
            </w:r>
            <w:r w:rsidR="001C0D4B" w:rsidRPr="00D1105D">
              <w:rPr>
                <w:rFonts w:ascii="Times New Roman" w:eastAsia="Times New Roman" w:hAnsi="Times New Roman"/>
                <w:b/>
                <w:color w:val="000000"/>
                <w:spacing w:val="20"/>
                <w:sz w:val="28"/>
                <w:szCs w:val="28"/>
                <w:lang w:val="ru-RU" w:eastAsia="ru-RU"/>
              </w:rPr>
              <w:t>со стр.185 начиная с последнего абзаца по стр.189</w:t>
            </w:r>
            <w:r w:rsidR="001C0D4B" w:rsidRPr="00D1105D">
              <w:rPr>
                <w:rFonts w:ascii="Times New Roman" w:eastAsia="Times New Roman" w:hAnsi="Times New Roman"/>
                <w:color w:val="000000"/>
                <w:spacing w:val="20"/>
                <w:sz w:val="28"/>
                <w:szCs w:val="28"/>
                <w:lang w:val="ru-RU" w:eastAsia="ru-RU"/>
              </w:rPr>
              <w:t>.</w:t>
            </w:r>
          </w:p>
          <w:p w:rsidR="000E165E" w:rsidRPr="00D1105D" w:rsidRDefault="001C0D4B" w:rsidP="00D1105D">
            <w:pPr>
              <w:jc w:val="both"/>
              <w:rPr>
                <w:rFonts w:ascii="Arial" w:hAnsi="Arial" w:cs="Arial"/>
                <w:b/>
                <w:i/>
                <w:color w:val="000000"/>
                <w:sz w:val="28"/>
                <w:szCs w:val="28"/>
                <w:lang w:val="ru-RU"/>
              </w:rPr>
            </w:pPr>
            <w:r w:rsidRPr="00D11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Записать на телефон и отправить отрывок сказки со слов: </w:t>
            </w:r>
            <w:r w:rsidR="00D1105D" w:rsidRPr="00D110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Кот был в восторге от того</w:t>
            </w:r>
            <w:r w:rsidRPr="00D110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…</w:t>
            </w:r>
            <w:r w:rsidR="00D110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11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слов:</w:t>
            </w:r>
            <w:r w:rsidR="00D110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А кот всё бежал и бежал.</w:t>
            </w:r>
            <w:r w:rsidRPr="00D110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..</w:t>
            </w:r>
          </w:p>
          <w:p w:rsidR="000E165E" w:rsidRPr="005D2C96" w:rsidRDefault="00290451" w:rsidP="00D1105D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0E165E" w:rsidRPr="00D11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A064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Записывайте на диктофон</w:t>
            </w:r>
            <w:r w:rsidR="00E144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телефоне</w:t>
            </w:r>
            <w:r w:rsidR="00A064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потом отсылайте.</w:t>
            </w:r>
            <w:r w:rsidR="005E64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Можно и видео.</w:t>
            </w:r>
          </w:p>
        </w:tc>
        <w:tc>
          <w:tcPr>
            <w:tcW w:w="1228" w:type="dxa"/>
          </w:tcPr>
          <w:p w:rsidR="000E165E" w:rsidRDefault="000E165E" w:rsidP="00FD7892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033A4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стр. </w:t>
            </w:r>
          </w:p>
          <w:p w:rsidR="000E165E" w:rsidRPr="00033A43" w:rsidRDefault="000E165E" w:rsidP="00FD7892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  <w:r w:rsidR="00BC1CF5">
              <w:rPr>
                <w:rFonts w:ascii="Times New Roman" w:hAnsi="Times New Roman" w:cs="Times New Roman"/>
                <w:sz w:val="28"/>
                <w:lang w:val="ru-RU"/>
              </w:rPr>
              <w:t>85 - 189</w:t>
            </w:r>
          </w:p>
        </w:tc>
        <w:tc>
          <w:tcPr>
            <w:tcW w:w="3196" w:type="dxa"/>
          </w:tcPr>
          <w:p w:rsidR="000E165E" w:rsidRPr="00A9100E" w:rsidRDefault="00A06470" w:rsidP="00FD7892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</w:t>
            </w:r>
            <w:r w:rsidR="000E165E"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идео или аудио ответ направить на номер в </w:t>
            </w:r>
            <w:proofErr w:type="spellStart"/>
            <w:r w:rsidR="000E165E" w:rsidRPr="00A9100E">
              <w:rPr>
                <w:rFonts w:ascii="Times New Roman" w:hAnsi="Times New Roman" w:cs="Times New Roman"/>
                <w:sz w:val="28"/>
                <w:szCs w:val="24"/>
              </w:rPr>
              <w:t>WhatsApp</w:t>
            </w:r>
            <w:proofErr w:type="spellEnd"/>
            <w:r w:rsidR="000E165E"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: 8 928-155-92-71 или </w:t>
            </w:r>
            <w:proofErr w:type="spellStart"/>
            <w:r w:rsidR="000E165E"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эл</w:t>
            </w:r>
            <w:proofErr w:type="gramStart"/>
            <w:r w:rsidR="000E165E"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.п</w:t>
            </w:r>
            <w:proofErr w:type="gramEnd"/>
            <w:r w:rsidR="000E165E"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очту</w:t>
            </w:r>
            <w:proofErr w:type="spellEnd"/>
            <w:r w:rsidR="000E165E"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– </w:t>
            </w:r>
            <w:r w:rsidR="000E165E" w:rsidRPr="00A9100E">
              <w:rPr>
                <w:rFonts w:ascii="Arial" w:hAnsi="Arial" w:cs="Arial"/>
                <w:color w:val="FF9E00"/>
                <w:sz w:val="28"/>
                <w:szCs w:val="24"/>
                <w:shd w:val="clear" w:color="auto" w:fill="FFFFFF"/>
                <w:lang w:val="ru-RU"/>
              </w:rPr>
              <w:br/>
            </w:r>
            <w:hyperlink r:id="rId4" w:history="1">
              <w:r w:rsidR="000E165E"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verbina</w:t>
              </w:r>
              <w:r w:rsidR="000E165E"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2015@</w:t>
              </w:r>
              <w:r w:rsidR="000E165E"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mail</w:t>
              </w:r>
              <w:r w:rsidR="000E165E"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0E165E"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="000E165E" w:rsidRPr="00A9100E">
              <w:rPr>
                <w:rFonts w:ascii="Times New Roman" w:hAnsi="Times New Roman" w:cs="Times New Roman"/>
                <w:color w:val="FF9E00"/>
                <w:sz w:val="28"/>
                <w:szCs w:val="24"/>
                <w:lang w:val="ru-RU"/>
              </w:rPr>
              <w:t xml:space="preserve"> </w:t>
            </w:r>
          </w:p>
          <w:p w:rsidR="000E165E" w:rsidRPr="00A9100E" w:rsidRDefault="000E165E" w:rsidP="00FD7892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0E165E" w:rsidRPr="00A9100E" w:rsidTr="00FD7892">
        <w:tc>
          <w:tcPr>
            <w:tcW w:w="670" w:type="dxa"/>
          </w:tcPr>
          <w:p w:rsidR="000E165E" w:rsidRPr="00A9100E" w:rsidRDefault="000E165E" w:rsidP="00FD7892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2.</w:t>
            </w:r>
          </w:p>
        </w:tc>
        <w:tc>
          <w:tcPr>
            <w:tcW w:w="1139" w:type="dxa"/>
          </w:tcPr>
          <w:p w:rsidR="000E165E" w:rsidRPr="00A9100E" w:rsidRDefault="000E165E" w:rsidP="00FD7892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Русский язык</w:t>
            </w:r>
          </w:p>
        </w:tc>
        <w:tc>
          <w:tcPr>
            <w:tcW w:w="8789" w:type="dxa"/>
          </w:tcPr>
          <w:p w:rsidR="000E165E" w:rsidRPr="00A9100E" w:rsidRDefault="002429F4" w:rsidP="00FD7892">
            <w:pPr>
              <w:rPr>
                <w:rFonts w:ascii="Times New Roman" w:hAnsi="Times New Roman"/>
                <w:b/>
                <w:sz w:val="28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u w:val="single"/>
                <w:lang w:val="ru-RU"/>
              </w:rPr>
              <w:t>Части речи и различение их признаков. Роль частей речи в нашей ре</w:t>
            </w:r>
            <w:r w:rsidR="00614841">
              <w:rPr>
                <w:rFonts w:ascii="Times New Roman" w:hAnsi="Times New Roman"/>
                <w:b/>
                <w:sz w:val="28"/>
                <w:szCs w:val="24"/>
                <w:u w:val="single"/>
                <w:lang w:val="ru-RU"/>
              </w:rPr>
              <w:t>чи. Разбор слова как части речи</w:t>
            </w:r>
          </w:p>
          <w:p w:rsidR="000E165E" w:rsidRPr="00A9100E" w:rsidRDefault="000E165E" w:rsidP="00FD7892">
            <w:pPr>
              <w:rPr>
                <w:rFonts w:ascii="Times New Roman" w:hAnsi="Times New Roman" w:cs="Times New Roman"/>
                <w:i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Пояснения к выполнению заданий.</w:t>
            </w:r>
          </w:p>
          <w:p w:rsidR="000E165E" w:rsidRDefault="000E165E" w:rsidP="00FD7892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1. М</w:t>
            </w:r>
            <w:r w:rsidRPr="003A264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инутка чистописания. Прописать три строчки буквосочетания: </w:t>
            </w:r>
          </w:p>
          <w:p w:rsidR="000E165E" w:rsidRPr="00A9100E" w:rsidRDefault="00E63B19" w:rsidP="00FD7892">
            <w:pPr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та, ос</w:t>
            </w:r>
            <w:r w:rsidR="000E165E" w:rsidRPr="00C43544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чк</w:t>
            </w:r>
            <w:proofErr w:type="spellEnd"/>
            <w:r w:rsidR="000E165E" w:rsidRPr="003A2642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.</w:t>
            </w:r>
          </w:p>
          <w:p w:rsidR="000E165E" w:rsidRDefault="000E165E" w:rsidP="00FD7892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2.</w:t>
            </w:r>
            <w:r w:rsidRPr="00E4735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Выполнить </w:t>
            </w:r>
            <w:r w:rsidRPr="00E47350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упр.</w:t>
            </w:r>
            <w:r w:rsidR="002429F4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208</w:t>
            </w:r>
            <w:r w:rsidR="002429F4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(устно</w:t>
            </w:r>
            <w:r w:rsidRPr="00E47350">
              <w:rPr>
                <w:rFonts w:ascii="Times New Roman" w:hAnsi="Times New Roman"/>
                <w:sz w:val="28"/>
                <w:szCs w:val="24"/>
                <w:lang w:val="ru-RU"/>
              </w:rPr>
              <w:t>).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</w:p>
          <w:p w:rsidR="000E165E" w:rsidRPr="00E47350" w:rsidRDefault="000E165E" w:rsidP="00FD789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E47350">
              <w:rPr>
                <w:rFonts w:ascii="Times New Roman" w:hAnsi="Times New Roman"/>
                <w:sz w:val="28"/>
                <w:szCs w:val="24"/>
                <w:lang w:val="ru-RU"/>
              </w:rPr>
              <w:t>3.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Выполнить </w:t>
            </w:r>
            <w:r w:rsidR="002429F4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упр. 210</w:t>
            </w: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  <w:r w:rsidRPr="00AC072C">
              <w:rPr>
                <w:rFonts w:ascii="Times New Roman" w:hAnsi="Times New Roman"/>
                <w:b/>
                <w:i/>
                <w:sz w:val="28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4"/>
                <w:lang w:val="ru-RU"/>
              </w:rPr>
              <w:t>по заданию учебника</w:t>
            </w:r>
            <w:r w:rsidRPr="00AC072C">
              <w:rPr>
                <w:rFonts w:ascii="Times New Roman" w:hAnsi="Times New Roman"/>
                <w:i/>
                <w:sz w:val="28"/>
                <w:szCs w:val="24"/>
                <w:lang w:val="ru-RU"/>
              </w:rPr>
              <w:t>).</w:t>
            </w:r>
          </w:p>
          <w:p w:rsidR="000E165E" w:rsidRPr="00A9100E" w:rsidRDefault="000E165E" w:rsidP="00FD7892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С</w:t>
            </w:r>
            <w:r w:rsidRPr="00A9100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фотографировать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работу</w:t>
            </w:r>
            <w:r w:rsidRPr="00A9100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и отправить.</w:t>
            </w:r>
          </w:p>
        </w:tc>
        <w:tc>
          <w:tcPr>
            <w:tcW w:w="1228" w:type="dxa"/>
          </w:tcPr>
          <w:p w:rsidR="000E165E" w:rsidRDefault="000E165E" w:rsidP="00FD7892">
            <w:pPr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стр. </w:t>
            </w:r>
          </w:p>
          <w:p w:rsidR="000E165E" w:rsidRPr="00A9100E" w:rsidRDefault="000E165E" w:rsidP="00FD7892">
            <w:pPr>
              <w:jc w:val="center"/>
              <w:rPr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1</w:t>
            </w:r>
            <w:r w:rsidR="00FB6ADC">
              <w:rPr>
                <w:rFonts w:ascii="Times New Roman" w:hAnsi="Times New Roman"/>
                <w:sz w:val="28"/>
                <w:szCs w:val="24"/>
                <w:lang w:val="ru-RU"/>
              </w:rPr>
              <w:t>22 - 123</w:t>
            </w:r>
          </w:p>
        </w:tc>
        <w:tc>
          <w:tcPr>
            <w:tcW w:w="3196" w:type="dxa"/>
          </w:tcPr>
          <w:p w:rsidR="000E165E" w:rsidRPr="00A9100E" w:rsidRDefault="000E165E" w:rsidP="00FD7892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A9100E">
              <w:rPr>
                <w:rFonts w:ascii="Times New Roman" w:hAnsi="Times New Roman" w:cs="Times New Roman"/>
                <w:sz w:val="28"/>
                <w:szCs w:val="24"/>
              </w:rPr>
              <w:t>WhatsApp</w:t>
            </w:r>
            <w:proofErr w:type="spell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: 8 928-155-92-71 или </w:t>
            </w:r>
            <w:proofErr w:type="spellStart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эл</w:t>
            </w:r>
            <w:proofErr w:type="gramStart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.п</w:t>
            </w:r>
            <w:proofErr w:type="gram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очту</w:t>
            </w:r>
            <w:proofErr w:type="spell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– </w:t>
            </w:r>
            <w:r w:rsidRPr="00A9100E">
              <w:rPr>
                <w:rFonts w:ascii="Arial" w:hAnsi="Arial" w:cs="Arial"/>
                <w:color w:val="FF9E00"/>
                <w:sz w:val="28"/>
                <w:szCs w:val="24"/>
                <w:shd w:val="clear" w:color="auto" w:fill="FFFFFF"/>
                <w:lang w:val="ru-RU"/>
              </w:rPr>
              <w:br/>
            </w:r>
            <w:hyperlink r:id="rId5" w:history="1"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verbina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2015@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mail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0E165E" w:rsidRPr="00A9100E" w:rsidTr="00FD7892">
        <w:tc>
          <w:tcPr>
            <w:tcW w:w="670" w:type="dxa"/>
          </w:tcPr>
          <w:p w:rsidR="000E165E" w:rsidRPr="00A9100E" w:rsidRDefault="000E165E" w:rsidP="00FD7892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3.</w:t>
            </w:r>
          </w:p>
        </w:tc>
        <w:tc>
          <w:tcPr>
            <w:tcW w:w="1139" w:type="dxa"/>
          </w:tcPr>
          <w:p w:rsidR="000E165E" w:rsidRPr="00A9100E" w:rsidRDefault="000E165E" w:rsidP="00FD7892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Математика</w:t>
            </w:r>
          </w:p>
        </w:tc>
        <w:tc>
          <w:tcPr>
            <w:tcW w:w="8789" w:type="dxa"/>
          </w:tcPr>
          <w:p w:rsidR="000E165E" w:rsidRPr="00A9100E" w:rsidRDefault="00230342" w:rsidP="00FD7892">
            <w:pPr>
              <w:rPr>
                <w:rFonts w:ascii="Times New Roman" w:hAnsi="Times New Roman" w:cs="Times New Roman"/>
                <w:b/>
                <w:sz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  <w:lang w:val="ru-RU"/>
              </w:rPr>
              <w:t>Числовые и буквенные выражения. Равенство. Неравенство. Уравнение</w:t>
            </w:r>
          </w:p>
          <w:p w:rsidR="000E165E" w:rsidRPr="00A9100E" w:rsidRDefault="000E165E" w:rsidP="00FD7892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Пояснения к выполнению заданий.</w:t>
            </w:r>
          </w:p>
          <w:p w:rsidR="000E165E" w:rsidRPr="00954662" w:rsidRDefault="000E165E" w:rsidP="00FD7892">
            <w:pP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1. Выполнить </w:t>
            </w:r>
            <w:r w:rsidR="002944B3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№ 2 стр. 103</w:t>
            </w:r>
            <w:r w:rsidRPr="00954662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.</w:t>
            </w:r>
          </w:p>
          <w:p w:rsidR="000E165E" w:rsidRPr="00037722" w:rsidRDefault="002944B3" w:rsidP="00FD7892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2. Выполнить</w:t>
            </w:r>
            <w:r w:rsidR="000E165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№ 4 стр. 103</w:t>
            </w:r>
            <w:r w:rsidR="000E165E">
              <w:rPr>
                <w:rFonts w:ascii="Times New Roman" w:hAnsi="Times New Roman" w:cs="Times New Roman"/>
                <w:i/>
                <w:sz w:val="28"/>
                <w:szCs w:val="24"/>
                <w:lang w:val="ru-RU"/>
              </w:rPr>
              <w:t>.</w:t>
            </w:r>
          </w:p>
          <w:p w:rsidR="000E165E" w:rsidRDefault="000E165E" w:rsidP="00FD7892">
            <w:pPr>
              <w:tabs>
                <w:tab w:val="left" w:pos="6365"/>
              </w:tabs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3.  По желанию решить  </w:t>
            </w:r>
            <w:r w:rsidR="006D4E82" w:rsidRPr="006D4E82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два</w:t>
            </w:r>
            <w:r w:rsidR="006D4E8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="006D4E82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№ 3 на стр. 103.</w:t>
            </w:r>
          </w:p>
          <w:p w:rsidR="000E165E" w:rsidRPr="00A9100E" w:rsidRDefault="000E165E" w:rsidP="00FD7892">
            <w:pPr>
              <w:tabs>
                <w:tab w:val="left" w:pos="6365"/>
              </w:tabs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С</w:t>
            </w:r>
            <w:r w:rsidRPr="00A9100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фотографировать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работу</w:t>
            </w:r>
            <w:r w:rsidRPr="00A9100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и отправить.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ab/>
            </w:r>
          </w:p>
        </w:tc>
        <w:tc>
          <w:tcPr>
            <w:tcW w:w="1228" w:type="dxa"/>
          </w:tcPr>
          <w:p w:rsidR="000E165E" w:rsidRDefault="000E165E" w:rsidP="00FD7892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стр. </w:t>
            </w:r>
          </w:p>
          <w:p w:rsidR="000E165E" w:rsidRDefault="00230342" w:rsidP="00FD7892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103</w:t>
            </w:r>
          </w:p>
          <w:p w:rsidR="000E165E" w:rsidRPr="00A9100E" w:rsidRDefault="000E165E" w:rsidP="00FD7892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3196" w:type="dxa"/>
          </w:tcPr>
          <w:p w:rsidR="000E165E" w:rsidRPr="00A9100E" w:rsidRDefault="000E165E" w:rsidP="00FD7892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A9100E">
              <w:rPr>
                <w:rFonts w:ascii="Times New Roman" w:hAnsi="Times New Roman" w:cs="Times New Roman"/>
                <w:sz w:val="28"/>
                <w:szCs w:val="24"/>
              </w:rPr>
              <w:t>WhatsApp</w:t>
            </w:r>
            <w:proofErr w:type="spell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: 8 928-155-92-71 или </w:t>
            </w:r>
            <w:proofErr w:type="spellStart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эл</w:t>
            </w:r>
            <w:proofErr w:type="gramStart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.п</w:t>
            </w:r>
            <w:proofErr w:type="gram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очту</w:t>
            </w:r>
            <w:proofErr w:type="spellEnd"/>
            <w:r w:rsidRPr="00A9100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– </w:t>
            </w:r>
            <w:r w:rsidRPr="00A9100E">
              <w:rPr>
                <w:rFonts w:ascii="Arial" w:hAnsi="Arial" w:cs="Arial"/>
                <w:color w:val="FF9E00"/>
                <w:sz w:val="28"/>
                <w:szCs w:val="24"/>
                <w:shd w:val="clear" w:color="auto" w:fill="FFFFFF"/>
                <w:lang w:val="ru-RU"/>
              </w:rPr>
              <w:br/>
            </w:r>
            <w:hyperlink r:id="rId6" w:history="1"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verbina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2015@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mail</w:t>
              </w:r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A9100E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0E165E" w:rsidRPr="00A9100E" w:rsidTr="00FD7892">
        <w:tc>
          <w:tcPr>
            <w:tcW w:w="670" w:type="dxa"/>
          </w:tcPr>
          <w:p w:rsidR="000E165E" w:rsidRPr="00A9100E" w:rsidRDefault="000E165E" w:rsidP="00FD7892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4.</w:t>
            </w:r>
          </w:p>
        </w:tc>
        <w:tc>
          <w:tcPr>
            <w:tcW w:w="1139" w:type="dxa"/>
          </w:tcPr>
          <w:p w:rsidR="000E165E" w:rsidRPr="00A9100E" w:rsidRDefault="000E165E" w:rsidP="00FD7892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sz w:val="28"/>
                <w:lang w:val="ru-RU"/>
              </w:rPr>
              <w:t>Окружающий мир</w:t>
            </w:r>
          </w:p>
        </w:tc>
        <w:tc>
          <w:tcPr>
            <w:tcW w:w="8789" w:type="dxa"/>
          </w:tcPr>
          <w:p w:rsidR="000E165E" w:rsidRPr="00152E62" w:rsidRDefault="003A56AA" w:rsidP="00FD7892">
            <w:pPr>
              <w:rPr>
                <w:rFonts w:ascii="Times New Roman" w:hAnsi="Times New Roman" w:cs="Times New Roman"/>
                <w:b/>
                <w:sz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  <w:lang w:val="ru-RU"/>
              </w:rPr>
              <w:t>Подготовка к проекту «Страны мира»</w:t>
            </w:r>
          </w:p>
          <w:p w:rsidR="000E165E" w:rsidRPr="00A9100E" w:rsidRDefault="000E165E" w:rsidP="00FD7892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</w:pPr>
            <w:r w:rsidRPr="00A9100E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Пояснения к выполнению заданий.</w:t>
            </w:r>
          </w:p>
          <w:p w:rsidR="000E165E" w:rsidRPr="008136BB" w:rsidRDefault="000E165E" w:rsidP="00FD7892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1. Внимательно прочитать текст на </w:t>
            </w:r>
            <w:r w:rsidR="003A56AA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стр. 124 - 129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</w:t>
            </w:r>
          </w:p>
        </w:tc>
        <w:tc>
          <w:tcPr>
            <w:tcW w:w="1228" w:type="dxa"/>
          </w:tcPr>
          <w:p w:rsidR="000E165E" w:rsidRDefault="000E165E" w:rsidP="00FD7892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стр. </w:t>
            </w:r>
          </w:p>
          <w:p w:rsidR="000E165E" w:rsidRPr="00A9100E" w:rsidRDefault="003A56AA" w:rsidP="00FD7892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124 - 129</w:t>
            </w:r>
          </w:p>
        </w:tc>
        <w:tc>
          <w:tcPr>
            <w:tcW w:w="3196" w:type="dxa"/>
          </w:tcPr>
          <w:p w:rsidR="000E165E" w:rsidRPr="00A9100E" w:rsidRDefault="000E165E" w:rsidP="00FD7892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</w:tbl>
    <w:p w:rsidR="00CB57A1" w:rsidRDefault="00CB57A1"/>
    <w:sectPr w:rsidR="00CB57A1" w:rsidSect="003A56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165E"/>
    <w:rsid w:val="00024040"/>
    <w:rsid w:val="000E165E"/>
    <w:rsid w:val="001C0D4B"/>
    <w:rsid w:val="00230342"/>
    <w:rsid w:val="002429F4"/>
    <w:rsid w:val="00290451"/>
    <w:rsid w:val="002944B3"/>
    <w:rsid w:val="003A56AA"/>
    <w:rsid w:val="005E64FC"/>
    <w:rsid w:val="00614841"/>
    <w:rsid w:val="006D4E82"/>
    <w:rsid w:val="00A06470"/>
    <w:rsid w:val="00A909B2"/>
    <w:rsid w:val="00BC1CF5"/>
    <w:rsid w:val="00C31CEF"/>
    <w:rsid w:val="00C471B2"/>
    <w:rsid w:val="00CB57A1"/>
    <w:rsid w:val="00D1105D"/>
    <w:rsid w:val="00E144A6"/>
    <w:rsid w:val="00E63B19"/>
    <w:rsid w:val="00FB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0E165E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0E165E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0E165E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E16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2015@mail.ru" TargetMode="External"/><Relationship Id="rId5" Type="http://schemas.openxmlformats.org/officeDocument/2006/relationships/hyperlink" Target="mailto:verbina2015@mail.ru" TargetMode="External"/><Relationship Id="rId4" Type="http://schemas.openxmlformats.org/officeDocument/2006/relationships/hyperlink" Target="mailto:verbina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2020-05-13T07:24:00Z</dcterms:created>
  <dcterms:modified xsi:type="dcterms:W3CDTF">2020-05-13T08:04:00Z</dcterms:modified>
</cp:coreProperties>
</file>