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3B3E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B3E" w:rsidRPr="00C363F5" w:rsidRDefault="00E83CC2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08.05</w:t>
            </w:r>
            <w:r w:rsidR="00013B3E"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8FC" w:rsidRPr="00D008FC" w:rsidRDefault="00D008FC" w:rsidP="00D008F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Карточка № 2.</w:t>
            </w:r>
          </w:p>
          <w:p w:rsidR="00D008FC" w:rsidRPr="00D008FC" w:rsidRDefault="00D008FC" w:rsidP="00D008F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Списать, расставить недостающие знаки препинания, подчеркнуть уточняющие члены предложения.</w:t>
            </w:r>
          </w:p>
          <w:p w:rsidR="00D008FC" w:rsidRPr="00D008FC" w:rsidRDefault="00D008FC" w:rsidP="00D008F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Все газеты были на месте за исключением одного номера.</w:t>
            </w:r>
          </w:p>
          <w:p w:rsidR="00D008FC" w:rsidRPr="00D008FC" w:rsidRDefault="00D008FC" w:rsidP="00D008F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Они стоят и смотрят вниз в маленький заснеженный двор.</w:t>
            </w:r>
          </w:p>
          <w:p w:rsidR="00D008FC" w:rsidRPr="00D008FC" w:rsidRDefault="00D008FC" w:rsidP="00D008F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Две собаки овчарка и ирландский сеттер стуча когтями по полу, ходили следом.</w:t>
            </w:r>
          </w:p>
          <w:p w:rsidR="00D008FC" w:rsidRPr="00D008FC" w:rsidRDefault="00D008FC" w:rsidP="00D008F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Поздно вечером часов в одиннадцать я вышел в сад.</w:t>
            </w:r>
          </w:p>
          <w:p w:rsidR="00D008FC" w:rsidRPr="00D008FC" w:rsidRDefault="00D008FC" w:rsidP="00D008F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008FC">
              <w:rPr>
                <w:color w:val="000000"/>
                <w:sz w:val="28"/>
                <w:szCs w:val="28"/>
              </w:rPr>
              <w:t>Длинная в несколько верст тень ложилась от гор на степи.</w:t>
            </w:r>
          </w:p>
          <w:p w:rsidR="00D008FC" w:rsidRPr="00D008FC" w:rsidRDefault="00D008FC" w:rsidP="00D0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b/>
                <w:sz w:val="28"/>
                <w:szCs w:val="28"/>
              </w:rPr>
              <w:t>…  мая</w:t>
            </w:r>
          </w:p>
          <w:p w:rsidR="00D008FC" w:rsidRPr="00D008FC" w:rsidRDefault="00D008FC" w:rsidP="00D0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2</w:t>
            </w:r>
          </w:p>
          <w:p w:rsidR="00013B3E" w:rsidRPr="00D008FC" w:rsidRDefault="00D008FC" w:rsidP="00D0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</w:t>
            </w:r>
            <w:proofErr w:type="spellStart"/>
            <w:r w:rsidRPr="00D008FC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 w:rsidR="00013B3E" w:rsidRPr="00D008FC"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="00013B3E" w:rsidRPr="00D008FC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теме «Уточняющие члены предложения»</w:t>
            </w:r>
          </w:p>
          <w:p w:rsidR="00013B3E" w:rsidRPr="00D008FC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013B3E" w:rsidRPr="00D008FC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 теста.</w:t>
            </w:r>
          </w:p>
          <w:p w:rsidR="00013B3E" w:rsidRPr="00D008FC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b/>
                <w:sz w:val="28"/>
                <w:szCs w:val="28"/>
              </w:rPr>
              <w:t>Например:</w:t>
            </w:r>
          </w:p>
          <w:p w:rsidR="00013B3E" w:rsidRPr="00D008FC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>1 – а</w:t>
            </w:r>
          </w:p>
          <w:p w:rsidR="00013B3E" w:rsidRPr="00D008FC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 xml:space="preserve">2 – б. 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 перешлю в четверг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8FC" w:rsidRPr="00D008FC" w:rsidRDefault="00D008FC" w:rsidP="00D0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 5.1 - 5.6. Это надо уметь со страницы 281. Решить № с 7 по 10. </w:t>
            </w:r>
          </w:p>
          <w:p w:rsidR="00C363F5" w:rsidRPr="00013B3E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8FC" w:rsidRPr="00D008FC" w:rsidRDefault="00C363F5" w:rsidP="00D0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008FC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08FC" w:rsidRPr="00D008FC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отражения.</w:t>
            </w:r>
          </w:p>
          <w:p w:rsidR="00D008FC" w:rsidRPr="00D008FC" w:rsidRDefault="00D008FC" w:rsidP="00D0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D00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008FC">
              <w:rPr>
                <w:rFonts w:ascii="Times New Roman" w:hAnsi="Times New Roman" w:cs="Times New Roman"/>
                <w:sz w:val="28"/>
                <w:szCs w:val="28"/>
              </w:rPr>
              <w:t xml:space="preserve"> и 3 вопросы параграфа.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FC">
              <w:rPr>
                <w:rFonts w:ascii="Times New Roman" w:hAnsi="Times New Roman" w:cs="Times New Roman"/>
                <w:sz w:val="28"/>
                <w:szCs w:val="28"/>
              </w:rPr>
              <w:t>Упр.45 (3)</w:t>
            </w:r>
          </w:p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C2" w:rsidRDefault="00E83CC2" w:rsidP="00E83CC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Произведения искусства, созданные в годы Великой Отечественной войны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E83CC2" w:rsidRDefault="00E83CC2" w:rsidP="00E83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83CC2" w:rsidRPr="00745147" w:rsidRDefault="00E83CC2" w:rsidP="00E83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E83CC2" w:rsidRPr="00745147" w:rsidRDefault="00E83CC2" w:rsidP="00E83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E83CC2" w:rsidRPr="00745147" w:rsidRDefault="00E83CC2" w:rsidP="00E83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013B3E" w:rsidRPr="000811E4" w:rsidRDefault="00E83CC2" w:rsidP="00E8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  <w:r w:rsidR="00013B3E">
              <w:rPr>
                <w:rFonts w:ascii="Times New Roman" w:hAnsi="Times New Roman" w:cs="Times New Roman"/>
                <w:sz w:val="28"/>
                <w:szCs w:val="28"/>
              </w:rPr>
              <w:t>§22 Вечные сюжеты</w:t>
            </w:r>
          </w:p>
          <w:p w:rsidR="00013B3E" w:rsidRPr="000811E4" w:rsidRDefault="00013B3E" w:rsidP="00A5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</w:t>
            </w:r>
          </w:p>
          <w:p w:rsidR="00013B3E" w:rsidRPr="009720D5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№1 стр.128 (письменно)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C363F5" w:rsidRDefault="00E83CC2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работать над проектом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36" w:rsidRPr="00A81436" w:rsidRDefault="00013B3E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0624A" w:rsidTr="00C363F5">
        <w:trPr>
          <w:trHeight w:val="1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729A"/>
    <w:multiLevelType w:val="multilevel"/>
    <w:tmpl w:val="78B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5753F"/>
    <w:multiLevelType w:val="hybridMultilevel"/>
    <w:tmpl w:val="7954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13B3E"/>
    <w:rsid w:val="000B6ED0"/>
    <w:rsid w:val="00256288"/>
    <w:rsid w:val="002B71CB"/>
    <w:rsid w:val="003954E7"/>
    <w:rsid w:val="004A4B98"/>
    <w:rsid w:val="0060624A"/>
    <w:rsid w:val="00694346"/>
    <w:rsid w:val="006E4058"/>
    <w:rsid w:val="00745C53"/>
    <w:rsid w:val="007E23AD"/>
    <w:rsid w:val="007F10C0"/>
    <w:rsid w:val="00806D3E"/>
    <w:rsid w:val="00A472C1"/>
    <w:rsid w:val="00A81436"/>
    <w:rsid w:val="00AB7E1C"/>
    <w:rsid w:val="00AD1EC2"/>
    <w:rsid w:val="00C22FA1"/>
    <w:rsid w:val="00C363F5"/>
    <w:rsid w:val="00D008FC"/>
    <w:rsid w:val="00DB00C1"/>
    <w:rsid w:val="00E83CC2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7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2020-04-09T09:54:00Z</dcterms:created>
  <dcterms:modified xsi:type="dcterms:W3CDTF">2020-05-07T18:29:00Z</dcterms:modified>
</cp:coreProperties>
</file>