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670" w:rsidRPr="00392670" w:rsidRDefault="00392670" w:rsidP="00392670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92670">
        <w:rPr>
          <w:rFonts w:ascii="Times New Roman" w:hAnsi="Times New Roman" w:cs="Times New Roman"/>
          <w:b/>
          <w:sz w:val="28"/>
          <w:szCs w:val="28"/>
          <w:lang w:val="ru-RU"/>
        </w:rPr>
        <w:t>Расписание уроков для 4 класса  на 13.04.20</w:t>
      </w:r>
    </w:p>
    <w:p w:rsidR="00410C0D" w:rsidRPr="00392670" w:rsidRDefault="00392670" w:rsidP="003926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670">
        <w:rPr>
          <w:rFonts w:ascii="Times New Roman" w:hAnsi="Times New Roman" w:cs="Times New Roman"/>
          <w:b/>
          <w:sz w:val="28"/>
          <w:szCs w:val="28"/>
        </w:rPr>
        <w:t xml:space="preserve">Классный руководитель: </w:t>
      </w:r>
      <w:proofErr w:type="spellStart"/>
      <w:r w:rsidRPr="00392670">
        <w:rPr>
          <w:rFonts w:ascii="Times New Roman" w:hAnsi="Times New Roman" w:cs="Times New Roman"/>
          <w:b/>
          <w:sz w:val="28"/>
          <w:szCs w:val="28"/>
        </w:rPr>
        <w:t>Красюк</w:t>
      </w:r>
      <w:proofErr w:type="spellEnd"/>
      <w:r w:rsidRPr="00392670">
        <w:rPr>
          <w:rFonts w:ascii="Times New Roman" w:hAnsi="Times New Roman" w:cs="Times New Roman"/>
          <w:b/>
          <w:sz w:val="28"/>
          <w:szCs w:val="28"/>
        </w:rPr>
        <w:t xml:space="preserve"> Л.А.</w:t>
      </w:r>
    </w:p>
    <w:tbl>
      <w:tblPr>
        <w:tblStyle w:val="a3"/>
        <w:tblW w:w="0" w:type="auto"/>
        <w:tblLook w:val="04A0"/>
      </w:tblPr>
      <w:tblGrid>
        <w:gridCol w:w="1086"/>
        <w:gridCol w:w="708"/>
        <w:gridCol w:w="2533"/>
        <w:gridCol w:w="5748"/>
        <w:gridCol w:w="4711"/>
      </w:tblGrid>
      <w:tr w:rsidR="00410C0D" w:rsidTr="00410C0D">
        <w:tc>
          <w:tcPr>
            <w:tcW w:w="1086" w:type="dxa"/>
          </w:tcPr>
          <w:p w:rsidR="00410C0D" w:rsidRPr="00410C0D" w:rsidRDefault="00410C0D" w:rsidP="00410C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C0D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708" w:type="dxa"/>
          </w:tcPr>
          <w:p w:rsidR="00410C0D" w:rsidRPr="00410C0D" w:rsidRDefault="00410C0D" w:rsidP="00410C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C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10C0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410C0D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410C0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33" w:type="dxa"/>
          </w:tcPr>
          <w:p w:rsidR="00410C0D" w:rsidRPr="00410C0D" w:rsidRDefault="00410C0D" w:rsidP="00410C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C0D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5748" w:type="dxa"/>
          </w:tcPr>
          <w:p w:rsidR="00410C0D" w:rsidRPr="00410C0D" w:rsidRDefault="00410C0D" w:rsidP="00410C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C0D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 урока</w:t>
            </w:r>
          </w:p>
        </w:tc>
        <w:tc>
          <w:tcPr>
            <w:tcW w:w="4711" w:type="dxa"/>
          </w:tcPr>
          <w:p w:rsidR="00410C0D" w:rsidRPr="00410C0D" w:rsidRDefault="00410C0D" w:rsidP="00410C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C0D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410C0D" w:rsidTr="00410C0D">
        <w:tc>
          <w:tcPr>
            <w:tcW w:w="1086" w:type="dxa"/>
            <w:vMerge w:val="restart"/>
            <w:textDirection w:val="btLr"/>
          </w:tcPr>
          <w:p w:rsidR="00410C0D" w:rsidRPr="00410C0D" w:rsidRDefault="00410C0D" w:rsidP="00410C0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C0D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 13.04.2020 г.</w:t>
            </w:r>
          </w:p>
        </w:tc>
        <w:tc>
          <w:tcPr>
            <w:tcW w:w="708" w:type="dxa"/>
          </w:tcPr>
          <w:p w:rsidR="00410C0D" w:rsidRPr="00EC041A" w:rsidRDefault="00410C0D" w:rsidP="00410C0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04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2533" w:type="dxa"/>
          </w:tcPr>
          <w:p w:rsidR="00410C0D" w:rsidRPr="00EC041A" w:rsidRDefault="00410C0D" w:rsidP="00410C0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04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Литературное чтение</w:t>
            </w:r>
          </w:p>
        </w:tc>
        <w:tc>
          <w:tcPr>
            <w:tcW w:w="5748" w:type="dxa"/>
          </w:tcPr>
          <w:p w:rsidR="00410C0D" w:rsidRPr="00342FA3" w:rsidRDefault="00410C0D" w:rsidP="00410C0D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342F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С.А. Есенин «Лебёдушка». Мотивы народного творчества в авторском произведении. </w:t>
            </w:r>
          </w:p>
          <w:p w:rsidR="00410C0D" w:rsidRPr="00DA1C1B" w:rsidRDefault="00410C0D" w:rsidP="00410C0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A1C1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Пояснения к выполнению заданий.</w:t>
            </w:r>
          </w:p>
          <w:p w:rsidR="00410C0D" w:rsidRDefault="00410C0D" w:rsidP="00410C0D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1C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Чтение стихотворения (аудиозапись)                           </w:t>
            </w:r>
            <w:r w:rsidRPr="00DA1C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(с. 120 - 125</w:t>
            </w:r>
            <w:r w:rsidRPr="00DA1C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10C0D" w:rsidRDefault="00410C0D" w:rsidP="00410C0D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Найти и выписать в тетрадь олицетворения, эпитеты и фразеологизмы. </w:t>
            </w:r>
          </w:p>
          <w:p w:rsidR="00410C0D" w:rsidRPr="00DA1C1B" w:rsidRDefault="00410C0D" w:rsidP="00410C0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 Выучить наизусть понравившийся отрывок из стихотворения.  (По возможности на видео).</w:t>
            </w:r>
          </w:p>
        </w:tc>
        <w:tc>
          <w:tcPr>
            <w:tcW w:w="4711" w:type="dxa"/>
          </w:tcPr>
          <w:p w:rsidR="00410C0D" w:rsidRPr="00DA1C1B" w:rsidRDefault="00410C0D" w:rsidP="00410C0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C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Выполненные задания вы можете направить на номер в </w:t>
            </w:r>
            <w:proofErr w:type="spellStart"/>
            <w:r w:rsidRPr="00DA1C1B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DA1C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928-101-68-56  или </w:t>
            </w:r>
            <w:proofErr w:type="spellStart"/>
            <w:r w:rsidRPr="00DA1C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</w:t>
            </w:r>
            <w:proofErr w:type="gramStart"/>
            <w:r w:rsidRPr="00DA1C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.п</w:t>
            </w:r>
            <w:proofErr w:type="gramEnd"/>
            <w:r w:rsidRPr="00DA1C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очту</w:t>
            </w:r>
            <w:proofErr w:type="spellEnd"/>
            <w:r w:rsidRPr="00DA1C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</w:t>
            </w:r>
            <w:proofErr w:type="spellStart"/>
            <w:r w:rsidRPr="00DA1C1B">
              <w:rPr>
                <w:rFonts w:ascii="Times New Roman" w:hAnsi="Times New Roman" w:cs="Times New Roman"/>
                <w:sz w:val="24"/>
                <w:szCs w:val="24"/>
              </w:rPr>
              <w:t>lyubow</w:t>
            </w:r>
            <w:proofErr w:type="spellEnd"/>
            <w:r w:rsidRPr="00DA1C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DA1C1B">
              <w:rPr>
                <w:rFonts w:ascii="Times New Roman" w:hAnsi="Times New Roman" w:cs="Times New Roman"/>
                <w:sz w:val="24"/>
                <w:szCs w:val="24"/>
              </w:rPr>
              <w:t>krasyuck</w:t>
            </w:r>
            <w:proofErr w:type="spellEnd"/>
            <w:r w:rsidRPr="00DA1C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4" w:history="1">
              <w:r w:rsidRPr="00DA1C1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@</w:t>
              </w:r>
              <w:proofErr w:type="spellStart"/>
              <w:r w:rsidRPr="00DA1C1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yandex</w:t>
              </w:r>
              <w:proofErr w:type="spellEnd"/>
              <w:r w:rsidRPr="00DA1C1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DA1C1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  <w:r w:rsidRPr="00DA1C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.</w:t>
            </w:r>
          </w:p>
          <w:p w:rsidR="00410C0D" w:rsidRPr="00DA1C1B" w:rsidRDefault="00410C0D" w:rsidP="00410C0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C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Письменные задания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 можете выполнить в тетради. З</w:t>
            </w:r>
            <w:r w:rsidRPr="00DA1C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атем сфотографировать текст  на телефон или сделать скан копию. Либо напечатать на компьютере, планшете или ноутбуке и  отправить  в форме документа в формате (</w:t>
            </w:r>
            <w:r w:rsidRPr="00DA1C1B">
              <w:rPr>
                <w:rFonts w:ascii="Times New Roman" w:hAnsi="Times New Roman" w:cs="Times New Roman"/>
                <w:sz w:val="24"/>
                <w:szCs w:val="24"/>
              </w:rPr>
              <w:t>doc</w:t>
            </w:r>
            <w:r w:rsidRPr="00DA1C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DA1C1B">
              <w:rPr>
                <w:rFonts w:ascii="Times New Roman" w:hAnsi="Times New Roman" w:cs="Times New Roman"/>
                <w:sz w:val="24"/>
                <w:szCs w:val="24"/>
              </w:rPr>
              <w:t>txt</w:t>
            </w:r>
            <w:r w:rsidRPr="00DA1C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или сделать </w:t>
            </w:r>
            <w:proofErr w:type="spellStart"/>
            <w:r w:rsidRPr="00DA1C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скриншот</w:t>
            </w:r>
            <w:proofErr w:type="spellEnd"/>
            <w:r w:rsidRPr="00DA1C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экрана и  отправить учителю любым удобным способом, указанным в примечании.</w:t>
            </w:r>
          </w:p>
        </w:tc>
      </w:tr>
      <w:tr w:rsidR="00410C0D" w:rsidTr="00410C0D">
        <w:tc>
          <w:tcPr>
            <w:tcW w:w="1086" w:type="dxa"/>
            <w:vMerge/>
          </w:tcPr>
          <w:p w:rsidR="00410C0D" w:rsidRDefault="00410C0D" w:rsidP="00410C0D"/>
        </w:tc>
        <w:tc>
          <w:tcPr>
            <w:tcW w:w="708" w:type="dxa"/>
          </w:tcPr>
          <w:p w:rsidR="00410C0D" w:rsidRPr="00DA1C1B" w:rsidRDefault="00410C0D" w:rsidP="00410C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A1C1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33" w:type="dxa"/>
          </w:tcPr>
          <w:p w:rsidR="00410C0D" w:rsidRPr="00DA1C1B" w:rsidRDefault="00410C0D" w:rsidP="00410C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C1B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proofErr w:type="spellEnd"/>
            <w:r w:rsidRPr="00DA1C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1C1B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5748" w:type="dxa"/>
          </w:tcPr>
          <w:p w:rsidR="00410C0D" w:rsidRPr="007A5874" w:rsidRDefault="00410C0D" w:rsidP="00410C0D">
            <w:pPr>
              <w:pStyle w:val="a4"/>
              <w:rPr>
                <w:rFonts w:ascii="Times New Roman" w:hAnsi="Times New Roman" w:cs="Times New Roman"/>
                <w:b/>
                <w:lang w:val="ru-RU"/>
              </w:rPr>
            </w:pPr>
            <w:r w:rsidRPr="007A58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Изменение глаголов в настоящем и будущем времени по лицам и чис</w:t>
            </w:r>
            <w:r w:rsidRPr="007A58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softHyphen/>
              <w:t xml:space="preserve">лам </w:t>
            </w:r>
          </w:p>
          <w:p w:rsidR="00410C0D" w:rsidRPr="00DA1C1B" w:rsidRDefault="00410C0D" w:rsidP="00410C0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A1C1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Пояснения к выполнению заданий.</w:t>
            </w:r>
          </w:p>
          <w:p w:rsidR="00410C0D" w:rsidRDefault="00410C0D" w:rsidP="00410C0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1.!.Упр.167. (с.82 устно)</w:t>
            </w:r>
          </w:p>
          <w:p w:rsidR="00410C0D" w:rsidRDefault="00410C0D" w:rsidP="00410C0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 Упр.168 (с.82-83 письменно).</w:t>
            </w:r>
          </w:p>
          <w:p w:rsidR="00410C0D" w:rsidRDefault="00410C0D" w:rsidP="00410C0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Упр.169 (по заданию)</w:t>
            </w:r>
          </w:p>
          <w:p w:rsidR="00410C0D" w:rsidRPr="00DA1C1B" w:rsidRDefault="00410C0D" w:rsidP="00410C0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.: упр.170 </w:t>
            </w:r>
          </w:p>
        </w:tc>
        <w:tc>
          <w:tcPr>
            <w:tcW w:w="4711" w:type="dxa"/>
          </w:tcPr>
          <w:p w:rsidR="00410C0D" w:rsidRPr="00DA1C1B" w:rsidRDefault="00410C0D" w:rsidP="00410C0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C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Выполненные задания вы можете направить на номер в </w:t>
            </w:r>
            <w:proofErr w:type="spellStart"/>
            <w:r w:rsidRPr="00DA1C1B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DA1C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928-101-68-56  или </w:t>
            </w:r>
            <w:proofErr w:type="spellStart"/>
            <w:r w:rsidRPr="00DA1C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</w:t>
            </w:r>
            <w:proofErr w:type="gramStart"/>
            <w:r w:rsidRPr="00DA1C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.п</w:t>
            </w:r>
            <w:proofErr w:type="gramEnd"/>
            <w:r w:rsidRPr="00DA1C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очту</w:t>
            </w:r>
            <w:proofErr w:type="spellEnd"/>
            <w:r w:rsidRPr="00DA1C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</w:t>
            </w:r>
            <w:proofErr w:type="spellStart"/>
            <w:r w:rsidRPr="00DA1C1B">
              <w:rPr>
                <w:rFonts w:ascii="Times New Roman" w:hAnsi="Times New Roman" w:cs="Times New Roman"/>
                <w:sz w:val="24"/>
                <w:szCs w:val="24"/>
              </w:rPr>
              <w:t>lyubow</w:t>
            </w:r>
            <w:proofErr w:type="spellEnd"/>
            <w:r w:rsidRPr="00DA1C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DA1C1B">
              <w:rPr>
                <w:rFonts w:ascii="Times New Roman" w:hAnsi="Times New Roman" w:cs="Times New Roman"/>
                <w:sz w:val="24"/>
                <w:szCs w:val="24"/>
              </w:rPr>
              <w:t>krasyuck</w:t>
            </w:r>
            <w:proofErr w:type="spellEnd"/>
            <w:r w:rsidRPr="00DA1C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5" w:history="1">
              <w:r w:rsidRPr="00DA1C1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@</w:t>
              </w:r>
              <w:proofErr w:type="spellStart"/>
              <w:r w:rsidRPr="00DA1C1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yandex</w:t>
              </w:r>
              <w:proofErr w:type="spellEnd"/>
              <w:r w:rsidRPr="00DA1C1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DA1C1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</w:p>
        </w:tc>
      </w:tr>
      <w:tr w:rsidR="00410C0D" w:rsidTr="00410C0D">
        <w:tc>
          <w:tcPr>
            <w:tcW w:w="1086" w:type="dxa"/>
            <w:vMerge/>
          </w:tcPr>
          <w:p w:rsidR="00410C0D" w:rsidRDefault="00410C0D" w:rsidP="00410C0D"/>
        </w:tc>
        <w:tc>
          <w:tcPr>
            <w:tcW w:w="708" w:type="dxa"/>
          </w:tcPr>
          <w:p w:rsidR="00410C0D" w:rsidRPr="00DA1C1B" w:rsidRDefault="00410C0D" w:rsidP="00410C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A1C1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33" w:type="dxa"/>
          </w:tcPr>
          <w:p w:rsidR="00410C0D" w:rsidRPr="00DA1C1B" w:rsidRDefault="00410C0D" w:rsidP="00410C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C1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5748" w:type="dxa"/>
          </w:tcPr>
          <w:p w:rsidR="00410C0D" w:rsidRPr="00EC041A" w:rsidRDefault="00410C0D" w:rsidP="00410C0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C04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Письменное деление на двузначное число </w:t>
            </w:r>
          </w:p>
          <w:p w:rsidR="00410C0D" w:rsidRPr="00DA1C1B" w:rsidRDefault="00410C0D" w:rsidP="00410C0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A1C1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Пояснения к выполнению заданий.</w:t>
            </w:r>
          </w:p>
          <w:p w:rsidR="00410C0D" w:rsidRDefault="00410C0D" w:rsidP="00410C0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04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  <w:r w:rsidRPr="00DA1C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№ 205  (с.57 устно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аудиофайл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</w:t>
            </w:r>
          </w:p>
          <w:p w:rsidR="00410C0D" w:rsidRDefault="00410C0D" w:rsidP="00410C0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.№ 206 (с.57 письменно)</w:t>
            </w:r>
          </w:p>
          <w:p w:rsidR="00410C0D" w:rsidRDefault="00410C0D" w:rsidP="00410C0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№ 209 (с.57)</w:t>
            </w:r>
          </w:p>
          <w:p w:rsidR="0027544E" w:rsidRPr="00DA1C1B" w:rsidRDefault="0027544E" w:rsidP="00410C0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711" w:type="dxa"/>
          </w:tcPr>
          <w:p w:rsidR="00410C0D" w:rsidRPr="00DA1C1B" w:rsidRDefault="00410C0D" w:rsidP="00410C0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C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Выполненные задания вы можете направить на номер в </w:t>
            </w:r>
            <w:proofErr w:type="spellStart"/>
            <w:r w:rsidRPr="00DA1C1B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DA1C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928-101-68-56  или </w:t>
            </w:r>
            <w:proofErr w:type="spellStart"/>
            <w:r w:rsidRPr="00DA1C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</w:t>
            </w:r>
            <w:proofErr w:type="gramStart"/>
            <w:r w:rsidRPr="00DA1C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.п</w:t>
            </w:r>
            <w:proofErr w:type="gramEnd"/>
            <w:r w:rsidRPr="00DA1C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очту</w:t>
            </w:r>
            <w:proofErr w:type="spellEnd"/>
            <w:r w:rsidRPr="00DA1C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</w:t>
            </w:r>
            <w:proofErr w:type="spellStart"/>
            <w:r w:rsidRPr="00DA1C1B">
              <w:rPr>
                <w:rFonts w:ascii="Times New Roman" w:hAnsi="Times New Roman" w:cs="Times New Roman"/>
                <w:sz w:val="24"/>
                <w:szCs w:val="24"/>
              </w:rPr>
              <w:t>lyubow</w:t>
            </w:r>
            <w:proofErr w:type="spellEnd"/>
            <w:r w:rsidRPr="00DA1C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DA1C1B">
              <w:rPr>
                <w:rFonts w:ascii="Times New Roman" w:hAnsi="Times New Roman" w:cs="Times New Roman"/>
                <w:sz w:val="24"/>
                <w:szCs w:val="24"/>
              </w:rPr>
              <w:t>krasyuck</w:t>
            </w:r>
            <w:proofErr w:type="spellEnd"/>
            <w:r w:rsidRPr="00DA1C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6" w:history="1">
              <w:r w:rsidRPr="00DA1C1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@</w:t>
              </w:r>
              <w:proofErr w:type="spellStart"/>
              <w:r w:rsidRPr="00DA1C1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yandex</w:t>
              </w:r>
              <w:proofErr w:type="spellEnd"/>
              <w:r w:rsidRPr="00DA1C1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DA1C1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</w:p>
        </w:tc>
      </w:tr>
      <w:tr w:rsidR="00410C0D" w:rsidTr="00410C0D">
        <w:tc>
          <w:tcPr>
            <w:tcW w:w="1086" w:type="dxa"/>
            <w:vMerge/>
          </w:tcPr>
          <w:p w:rsidR="00410C0D" w:rsidRDefault="00410C0D" w:rsidP="00410C0D"/>
        </w:tc>
        <w:tc>
          <w:tcPr>
            <w:tcW w:w="708" w:type="dxa"/>
          </w:tcPr>
          <w:p w:rsidR="00410C0D" w:rsidRPr="00C63418" w:rsidRDefault="00410C0D" w:rsidP="00410C0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533" w:type="dxa"/>
          </w:tcPr>
          <w:p w:rsidR="00410C0D" w:rsidRPr="00C63418" w:rsidRDefault="00410C0D" w:rsidP="00410C0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Технология</w:t>
            </w:r>
          </w:p>
        </w:tc>
        <w:tc>
          <w:tcPr>
            <w:tcW w:w="5748" w:type="dxa"/>
          </w:tcPr>
          <w:p w:rsidR="00410C0D" w:rsidRDefault="00410C0D" w:rsidP="00410C0D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634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Весенние цветы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. </w:t>
            </w:r>
          </w:p>
          <w:p w:rsidR="00410C0D" w:rsidRDefault="00410C0D" w:rsidP="00410C0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A1C1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Пояснения к выполнению заданий.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  <w:p w:rsidR="00410C0D" w:rsidRDefault="00410C0D" w:rsidP="00410C0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34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1.Прочитать материал по учебнику (с.96-97)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10C0D" w:rsidRPr="00C63418" w:rsidRDefault="00410C0D" w:rsidP="00410C0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Сделать весенний цветок по образцу (фото).</w:t>
            </w:r>
          </w:p>
        </w:tc>
        <w:tc>
          <w:tcPr>
            <w:tcW w:w="4711" w:type="dxa"/>
          </w:tcPr>
          <w:p w:rsidR="00410C0D" w:rsidRPr="00DA1C1B" w:rsidRDefault="00410C0D" w:rsidP="00410C0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C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Выполненные задания вы можете направить на номер в </w:t>
            </w:r>
            <w:proofErr w:type="spellStart"/>
            <w:r w:rsidRPr="00DA1C1B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DA1C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928-101-</w:t>
            </w:r>
            <w:r w:rsidRPr="00DA1C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68-56  или </w:t>
            </w:r>
            <w:proofErr w:type="spellStart"/>
            <w:r w:rsidRPr="00DA1C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</w:t>
            </w:r>
            <w:proofErr w:type="gramStart"/>
            <w:r w:rsidRPr="00DA1C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.п</w:t>
            </w:r>
            <w:proofErr w:type="gramEnd"/>
            <w:r w:rsidRPr="00DA1C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очту</w:t>
            </w:r>
            <w:proofErr w:type="spellEnd"/>
            <w:r w:rsidRPr="00DA1C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</w:t>
            </w:r>
            <w:proofErr w:type="spellStart"/>
            <w:r w:rsidRPr="00DA1C1B">
              <w:rPr>
                <w:rFonts w:ascii="Times New Roman" w:hAnsi="Times New Roman" w:cs="Times New Roman"/>
                <w:sz w:val="24"/>
                <w:szCs w:val="24"/>
              </w:rPr>
              <w:t>lyubow</w:t>
            </w:r>
            <w:proofErr w:type="spellEnd"/>
            <w:r w:rsidRPr="00DA1C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DA1C1B">
              <w:rPr>
                <w:rFonts w:ascii="Times New Roman" w:hAnsi="Times New Roman" w:cs="Times New Roman"/>
                <w:sz w:val="24"/>
                <w:szCs w:val="24"/>
              </w:rPr>
              <w:t>krasyuck</w:t>
            </w:r>
            <w:proofErr w:type="spellEnd"/>
            <w:r w:rsidRPr="00DA1C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7" w:history="1">
              <w:r w:rsidRPr="00DA1C1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@</w:t>
              </w:r>
              <w:proofErr w:type="spellStart"/>
              <w:r w:rsidRPr="00DA1C1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yandex</w:t>
              </w:r>
              <w:proofErr w:type="spellEnd"/>
              <w:r w:rsidRPr="00DA1C1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DA1C1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</w:p>
        </w:tc>
      </w:tr>
    </w:tbl>
    <w:p w:rsidR="00410C0D" w:rsidRDefault="00410C0D"/>
    <w:sectPr w:rsidR="00410C0D" w:rsidSect="00410C0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10C0D"/>
    <w:rsid w:val="0027544E"/>
    <w:rsid w:val="00392670"/>
    <w:rsid w:val="00410C0D"/>
    <w:rsid w:val="00C10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C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0C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410C0D"/>
    <w:pPr>
      <w:spacing w:after="0" w:line="240" w:lineRule="auto"/>
    </w:pPr>
    <w:rPr>
      <w:rFonts w:eastAsiaTheme="minorHAnsi"/>
      <w:sz w:val="20"/>
      <w:szCs w:val="20"/>
      <w:lang w:val="en-US" w:eastAsia="en-US" w:bidi="en-US"/>
    </w:rPr>
  </w:style>
  <w:style w:type="character" w:customStyle="1" w:styleId="a5">
    <w:name w:val="Без интервала Знак"/>
    <w:basedOn w:val="a0"/>
    <w:link w:val="a4"/>
    <w:uiPriority w:val="1"/>
    <w:rsid w:val="00410C0D"/>
    <w:rPr>
      <w:rFonts w:eastAsiaTheme="minorHAnsi"/>
      <w:sz w:val="20"/>
      <w:szCs w:val="20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verbinatatyana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erbinatatyana@yandex.ru" TargetMode="External"/><Relationship Id="rId5" Type="http://schemas.openxmlformats.org/officeDocument/2006/relationships/hyperlink" Target="mailto:verbinatatyana@yandex.ru" TargetMode="External"/><Relationship Id="rId4" Type="http://schemas.openxmlformats.org/officeDocument/2006/relationships/hyperlink" Target="mailto:verbinatatyana@yandex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306</Words>
  <Characters>1748</Characters>
  <Application>Microsoft Office Word</Application>
  <DocSecurity>0</DocSecurity>
  <Lines>14</Lines>
  <Paragraphs>4</Paragraphs>
  <ScaleCrop>false</ScaleCrop>
  <Company>Microsoft</Company>
  <LinksUpToDate>false</LinksUpToDate>
  <CharactersWithSpaces>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2020-04-10T08:26:00Z</dcterms:created>
  <dcterms:modified xsi:type="dcterms:W3CDTF">2020-04-10T08:28:00Z</dcterms:modified>
</cp:coreProperties>
</file>